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6C3FE5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E2AE9">
        <w:rPr>
          <w:rFonts w:ascii="Bookman Old Style" w:hAnsi="Bookman Old Style"/>
        </w:rPr>
        <w:t>919</w:t>
      </w:r>
      <w:r w:rsidR="00381527">
        <w:rPr>
          <w:rFonts w:ascii="Bookman Old Style" w:hAnsi="Bookman Old Style"/>
        </w:rPr>
        <w:t xml:space="preserve">/13-SG.              </w:t>
      </w:r>
      <w:r w:rsidR="00DE2AE9">
        <w:rPr>
          <w:rFonts w:ascii="Bookman Old Style" w:hAnsi="Bookman Old Style"/>
        </w:rPr>
        <w:t xml:space="preserve">                   </w:t>
      </w:r>
      <w:r>
        <w:rPr>
          <w:rFonts w:ascii="Bookman Old Style" w:hAnsi="Bookman Old Style"/>
        </w:rPr>
        <w:t xml:space="preserve">Esteio, </w:t>
      </w:r>
      <w:r w:rsidR="00DE2AE9">
        <w:rPr>
          <w:rFonts w:ascii="Bookman Old Style" w:hAnsi="Bookman Old Style"/>
        </w:rPr>
        <w:t>18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CF14BA" w:rsidRDefault="00CF14BA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91527" w:rsidRDefault="00381527" w:rsidP="00DE2AE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</w:t>
      </w:r>
      <w:r w:rsidR="006C3FE5">
        <w:rPr>
          <w:sz w:val="24"/>
          <w:lang w:val="pt-BR"/>
        </w:rPr>
        <w:t xml:space="preserve">olhendo </w:t>
      </w:r>
      <w:r w:rsidR="00DE2AE9">
        <w:rPr>
          <w:sz w:val="24"/>
          <w:lang w:val="pt-BR"/>
        </w:rPr>
        <w:t>requerimento</w:t>
      </w:r>
      <w:r w:rsidR="00CF14BA">
        <w:rPr>
          <w:sz w:val="24"/>
          <w:lang w:val="pt-BR"/>
        </w:rPr>
        <w:t xml:space="preserve"> do Vereador Felipe Costella</w:t>
      </w:r>
      <w:r>
        <w:rPr>
          <w:sz w:val="24"/>
          <w:lang w:val="pt-BR"/>
        </w:rPr>
        <w:t>, a</w:t>
      </w:r>
      <w:r w:rsidR="00ED697A">
        <w:rPr>
          <w:sz w:val="24"/>
          <w:lang w:val="pt-BR"/>
        </w:rPr>
        <w:t>provado</w:t>
      </w:r>
      <w:bookmarkStart w:id="0" w:name="_GoBack"/>
      <w:bookmarkEnd w:id="0"/>
      <w:r w:rsidR="006C3FE5">
        <w:rPr>
          <w:sz w:val="24"/>
          <w:lang w:val="pt-BR"/>
        </w:rPr>
        <w:t xml:space="preserve"> em Sessão Ordinária de </w:t>
      </w:r>
      <w:r w:rsidR="00DE2AE9">
        <w:rPr>
          <w:sz w:val="24"/>
          <w:lang w:val="pt-BR"/>
        </w:rPr>
        <w:t>17 de setembro</w:t>
      </w:r>
      <w:r>
        <w:rPr>
          <w:sz w:val="24"/>
          <w:lang w:val="pt-BR"/>
        </w:rPr>
        <w:t xml:space="preserve">, solicita a Vossa Excelência, </w:t>
      </w:r>
      <w:r w:rsidR="006D3A38">
        <w:rPr>
          <w:sz w:val="24"/>
          <w:lang w:val="pt-BR"/>
        </w:rPr>
        <w:t xml:space="preserve">a realização de estudos para </w:t>
      </w:r>
      <w:r w:rsidR="00DE2AE9">
        <w:rPr>
          <w:sz w:val="24"/>
          <w:lang w:val="pt-BR"/>
        </w:rPr>
        <w:t>que os veículos recebidos em forma de doação da Delegacia de Receita Federal do Brasil</w:t>
      </w:r>
      <w:r w:rsidR="005A4A87">
        <w:rPr>
          <w:sz w:val="24"/>
          <w:lang w:val="pt-BR"/>
        </w:rPr>
        <w:t xml:space="preserve"> – Foz do Iguaçu/PR </w:t>
      </w:r>
      <w:proofErr w:type="gramStart"/>
      <w:r w:rsidR="005A4A87">
        <w:rPr>
          <w:sz w:val="24"/>
          <w:lang w:val="pt-BR"/>
        </w:rPr>
        <w:t>sejam disponibilizados</w:t>
      </w:r>
      <w:proofErr w:type="gramEnd"/>
      <w:r w:rsidR="005A4A87">
        <w:rPr>
          <w:sz w:val="24"/>
          <w:lang w:val="pt-BR"/>
        </w:rPr>
        <w:t xml:space="preserve"> para os seguintes locais:</w:t>
      </w:r>
    </w:p>
    <w:p w:rsidR="005A4A87" w:rsidRDefault="007C373B" w:rsidP="00DE2AE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Conselho tutelar;</w:t>
      </w:r>
    </w:p>
    <w:p w:rsidR="007C373B" w:rsidRDefault="00852776" w:rsidP="00DE2AE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S</w:t>
      </w:r>
      <w:r w:rsidR="007C373B">
        <w:rPr>
          <w:sz w:val="24"/>
          <w:lang w:val="pt-BR"/>
        </w:rPr>
        <w:t>ecretaria de Saúde;</w:t>
      </w:r>
    </w:p>
    <w:p w:rsidR="007C373B" w:rsidRDefault="007C373B" w:rsidP="00DE2AE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Secretaria de Desenvolvimento Econômico;</w:t>
      </w:r>
    </w:p>
    <w:p w:rsidR="007C373B" w:rsidRDefault="007C373B" w:rsidP="00DE2AE9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- Fundação de Saúde Pública São Camilo.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4613A3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CF14BA" w:rsidRDefault="00CF14B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CF14BA" w:rsidRDefault="00CF14BA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E07C2B" w:rsidRDefault="00381527" w:rsidP="007C373B">
      <w:pPr>
        <w:jc w:val="both"/>
      </w:pPr>
      <w:r>
        <w:rPr>
          <w:rFonts w:ascii="Bookman Old Style" w:hAnsi="Bookman Old Style"/>
        </w:rPr>
        <w:t>Nesta Cidade.</w:t>
      </w:r>
    </w:p>
    <w:sectPr w:rsidR="00E07C2B" w:rsidSect="00CF14BA">
      <w:pgSz w:w="11906" w:h="16838"/>
      <w:pgMar w:top="269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215110"/>
    <w:rsid w:val="00251198"/>
    <w:rsid w:val="00381527"/>
    <w:rsid w:val="003A43ED"/>
    <w:rsid w:val="004613A3"/>
    <w:rsid w:val="004F1F8B"/>
    <w:rsid w:val="005A4A87"/>
    <w:rsid w:val="005C35E4"/>
    <w:rsid w:val="006C3FE5"/>
    <w:rsid w:val="006D3A38"/>
    <w:rsid w:val="006F4D5F"/>
    <w:rsid w:val="00756A93"/>
    <w:rsid w:val="007C373B"/>
    <w:rsid w:val="00852776"/>
    <w:rsid w:val="008A4ABF"/>
    <w:rsid w:val="00B91527"/>
    <w:rsid w:val="00C22C9B"/>
    <w:rsid w:val="00C4409A"/>
    <w:rsid w:val="00CE201B"/>
    <w:rsid w:val="00CF14BA"/>
    <w:rsid w:val="00D056CD"/>
    <w:rsid w:val="00DD40EB"/>
    <w:rsid w:val="00DE2AE9"/>
    <w:rsid w:val="00E07C2B"/>
    <w:rsid w:val="00E1718D"/>
    <w:rsid w:val="00E61812"/>
    <w:rsid w:val="00ED697A"/>
    <w:rsid w:val="00F2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2013-09-23T19:13:00Z</cp:lastPrinted>
  <dcterms:created xsi:type="dcterms:W3CDTF">2013-09-18T17:27:00Z</dcterms:created>
  <dcterms:modified xsi:type="dcterms:W3CDTF">2013-09-23T19:13:00Z</dcterms:modified>
</cp:coreProperties>
</file>