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AB4AD7">
        <w:t>707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DB557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2F3954">
        <w:rPr>
          <w:lang w:val="pt-PT"/>
        </w:rPr>
        <w:t>1</w:t>
      </w:r>
      <w:r w:rsidR="00AB4AD7">
        <w:rPr>
          <w:lang w:val="pt-PT"/>
        </w:rPr>
        <w:t>9</w:t>
      </w:r>
      <w:r w:rsidR="002803A5" w:rsidRPr="00AD6635">
        <w:rPr>
          <w:lang w:val="pt-PT"/>
        </w:rPr>
        <w:t xml:space="preserve"> de </w:t>
      </w:r>
      <w:r w:rsidR="00AB4AD7">
        <w:rPr>
          <w:lang w:val="pt-PT"/>
        </w:rPr>
        <w:t>agosto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F3954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DB5572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317FCC" w:rsidRDefault="002803A5" w:rsidP="00317FCC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F423B5">
        <w:rPr>
          <w:rFonts w:ascii="Times New Roman" w:hAnsi="Times New Roman"/>
          <w:sz w:val="24"/>
        </w:rPr>
        <w:t>requerimento</w:t>
      </w:r>
      <w:r w:rsidR="00DE79F4">
        <w:rPr>
          <w:rFonts w:ascii="Times New Roman" w:hAnsi="Times New Roman"/>
          <w:sz w:val="24"/>
        </w:rPr>
        <w:t xml:space="preserve"> d</w:t>
      </w:r>
      <w:r w:rsidR="00F66AF1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F66AF1">
        <w:rPr>
          <w:rFonts w:ascii="Times New Roman" w:hAnsi="Times New Roman"/>
          <w:sz w:val="24"/>
        </w:rPr>
        <w:t>a</w:t>
      </w:r>
      <w:r w:rsidR="00DB5572">
        <w:rPr>
          <w:rFonts w:ascii="Times New Roman" w:hAnsi="Times New Roman"/>
          <w:sz w:val="24"/>
        </w:rPr>
        <w:t xml:space="preserve"> </w:t>
      </w:r>
      <w:r w:rsidR="00F66AF1">
        <w:rPr>
          <w:rFonts w:ascii="Times New Roman" w:hAnsi="Times New Roman"/>
          <w:sz w:val="24"/>
        </w:rPr>
        <w:t>Bia Lopes</w:t>
      </w:r>
      <w:r w:rsidR="00F423B5">
        <w:rPr>
          <w:rFonts w:ascii="Times New Roman" w:hAnsi="Times New Roman"/>
          <w:sz w:val="24"/>
        </w:rPr>
        <w:t>, aprovado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DB557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F423B5">
        <w:rPr>
          <w:rFonts w:ascii="Times New Roman" w:hAnsi="Times New Roman"/>
          <w:sz w:val="24"/>
        </w:rPr>
        <w:t>18</w:t>
      </w:r>
      <w:r w:rsidR="00EE6FD0">
        <w:rPr>
          <w:rFonts w:ascii="Times New Roman" w:hAnsi="Times New Roman"/>
          <w:sz w:val="24"/>
        </w:rPr>
        <w:t xml:space="preserve"> de </w:t>
      </w:r>
      <w:r w:rsidR="00F423B5">
        <w:rPr>
          <w:rFonts w:ascii="Times New Roman" w:hAnsi="Times New Roman"/>
          <w:sz w:val="24"/>
        </w:rPr>
        <w:t>agosto</w:t>
      </w:r>
      <w:r w:rsidR="00DC368C">
        <w:rPr>
          <w:rFonts w:ascii="Times New Roman" w:hAnsi="Times New Roman"/>
          <w:sz w:val="24"/>
        </w:rPr>
        <w:t xml:space="preserve">, </w:t>
      </w:r>
      <w:r w:rsidR="002A1E97">
        <w:rPr>
          <w:rFonts w:ascii="Times New Roman" w:hAnsi="Times New Roman"/>
          <w:sz w:val="24"/>
        </w:rPr>
        <w:t>solicita</w:t>
      </w:r>
      <w:r w:rsidRPr="00AD6635">
        <w:rPr>
          <w:rFonts w:ascii="Times New Roman" w:hAnsi="Times New Roman"/>
          <w:sz w:val="24"/>
        </w:rPr>
        <w:t xml:space="preserve"> a Vossa E</w:t>
      </w:r>
      <w:r w:rsidR="004E25E3" w:rsidRPr="00AD6635">
        <w:rPr>
          <w:rFonts w:ascii="Times New Roman" w:hAnsi="Times New Roman"/>
          <w:sz w:val="24"/>
        </w:rPr>
        <w:t xml:space="preserve">xcelência, </w:t>
      </w:r>
      <w:r w:rsidR="00DC368C">
        <w:rPr>
          <w:rFonts w:ascii="Times New Roman" w:hAnsi="Times New Roman"/>
          <w:sz w:val="24"/>
        </w:rPr>
        <w:t>que deter</w:t>
      </w:r>
      <w:r w:rsidR="0098117F">
        <w:rPr>
          <w:rFonts w:ascii="Times New Roman" w:hAnsi="Times New Roman"/>
          <w:sz w:val="24"/>
        </w:rPr>
        <w:t xml:space="preserve">mine à Secretaria compentente, </w:t>
      </w:r>
      <w:r w:rsidR="00AD7333">
        <w:rPr>
          <w:rFonts w:ascii="Times New Roman" w:hAnsi="Times New Roman"/>
          <w:sz w:val="24"/>
        </w:rPr>
        <w:t>a realização de um estudo para colocação de uma sinaleira</w:t>
      </w:r>
      <w:r w:rsidR="00615BEC">
        <w:rPr>
          <w:rFonts w:ascii="Times New Roman" w:hAnsi="Times New Roman"/>
          <w:sz w:val="24"/>
        </w:rPr>
        <w:t xml:space="preserve"> entre a Rua Sete de Setembro, </w:t>
      </w:r>
      <w:r w:rsidR="00AD7333">
        <w:rPr>
          <w:rFonts w:ascii="Times New Roman" w:hAnsi="Times New Roman"/>
          <w:sz w:val="24"/>
        </w:rPr>
        <w:t>Rua Vinte e Quatro de Agosto</w:t>
      </w:r>
      <w:r w:rsidR="000D14B3">
        <w:rPr>
          <w:rFonts w:ascii="Times New Roman" w:hAnsi="Times New Roman"/>
          <w:sz w:val="24"/>
        </w:rPr>
        <w:t xml:space="preserve"> e Rua La Salle</w:t>
      </w:r>
      <w:r w:rsidR="00B3124D">
        <w:rPr>
          <w:rFonts w:ascii="Times New Roman" w:hAnsi="Times New Roman"/>
          <w:sz w:val="24"/>
        </w:rPr>
        <w:t xml:space="preserve">. </w:t>
      </w:r>
    </w:p>
    <w:p w:rsidR="00A57FE3" w:rsidRDefault="00A57FE3" w:rsidP="00317FCC">
      <w:pPr>
        <w:pStyle w:val="Recuodecorpodetexto"/>
        <w:rPr>
          <w:rFonts w:ascii="Times New Roman" w:hAnsi="Times New Roman"/>
          <w:sz w:val="24"/>
        </w:rPr>
      </w:pPr>
    </w:p>
    <w:p w:rsidR="00A57FE3" w:rsidRDefault="00A57FE3" w:rsidP="00317FCC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B3124D">
        <w:rPr>
          <w:rFonts w:ascii="Times New Roman" w:hAnsi="Times New Roman"/>
          <w:sz w:val="24"/>
        </w:rPr>
        <w:t>o abaixo-assinado anexo</w:t>
      </w:r>
      <w:r w:rsidR="00A5168A">
        <w:rPr>
          <w:rFonts w:ascii="Times New Roman" w:hAnsi="Times New Roman"/>
          <w:sz w:val="24"/>
        </w:rPr>
        <w:t>,</w:t>
      </w:r>
      <w:r w:rsidR="00DB5572">
        <w:rPr>
          <w:rFonts w:ascii="Times New Roman" w:hAnsi="Times New Roman"/>
          <w:sz w:val="24"/>
        </w:rPr>
        <w:t xml:space="preserve"> </w:t>
      </w:r>
      <w:r w:rsidR="00B3124D">
        <w:rPr>
          <w:rFonts w:ascii="Times New Roman" w:hAnsi="Times New Roman"/>
          <w:sz w:val="24"/>
        </w:rPr>
        <w:t>o pedido tem como finalidade</w:t>
      </w:r>
      <w:r w:rsidR="00E25FD1">
        <w:rPr>
          <w:rFonts w:ascii="Times New Roman" w:hAnsi="Times New Roman"/>
          <w:sz w:val="24"/>
        </w:rPr>
        <w:t xml:space="preserve"> facilitar a </w:t>
      </w:r>
      <w:r w:rsidR="00A57502">
        <w:rPr>
          <w:rFonts w:ascii="Times New Roman" w:hAnsi="Times New Roman"/>
          <w:sz w:val="24"/>
        </w:rPr>
        <w:t>tr</w:t>
      </w:r>
      <w:r w:rsidR="00EB547F">
        <w:rPr>
          <w:rFonts w:ascii="Times New Roman" w:hAnsi="Times New Roman"/>
          <w:sz w:val="24"/>
        </w:rPr>
        <w:t>avessia dos pedestres</w:t>
      </w:r>
      <w:r w:rsidR="00593F0A">
        <w:rPr>
          <w:rFonts w:ascii="Times New Roman" w:hAnsi="Times New Roman"/>
          <w:sz w:val="24"/>
        </w:rPr>
        <w:t xml:space="preserve"> que sofrem com </w:t>
      </w:r>
      <w:r w:rsidR="00D92BD9">
        <w:rPr>
          <w:rFonts w:ascii="Times New Roman" w:hAnsi="Times New Roman"/>
          <w:sz w:val="24"/>
        </w:rPr>
        <w:t xml:space="preserve">a insegurança </w:t>
      </w:r>
      <w:r w:rsidR="00B62328">
        <w:rPr>
          <w:rFonts w:ascii="Times New Roman" w:hAnsi="Times New Roman"/>
          <w:sz w:val="24"/>
        </w:rPr>
        <w:t xml:space="preserve">no momento de atravessar as vias </w:t>
      </w:r>
      <w:r w:rsidR="00D92BD9">
        <w:rPr>
          <w:rFonts w:ascii="Times New Roman" w:hAnsi="Times New Roman"/>
          <w:sz w:val="24"/>
        </w:rPr>
        <w:t>devido a</w:t>
      </w:r>
      <w:r w:rsidR="00593F0A">
        <w:rPr>
          <w:rFonts w:ascii="Times New Roman" w:hAnsi="Times New Roman"/>
          <w:sz w:val="24"/>
        </w:rPr>
        <w:t xml:space="preserve">o </w:t>
      </w:r>
      <w:r w:rsidR="00EB547F">
        <w:rPr>
          <w:rFonts w:ascii="Times New Roman" w:hAnsi="Times New Roman"/>
          <w:sz w:val="24"/>
        </w:rPr>
        <w:t>g</w:t>
      </w:r>
      <w:r w:rsidR="00B62328">
        <w:rPr>
          <w:rFonts w:ascii="Times New Roman" w:hAnsi="Times New Roman"/>
          <w:sz w:val="24"/>
        </w:rPr>
        <w:t xml:space="preserve">rande movimento de veículos. </w:t>
      </w:r>
      <w:bookmarkStart w:id="0" w:name="_GoBack"/>
      <w:bookmarkEnd w:id="0"/>
    </w:p>
    <w:p w:rsidR="007904EB" w:rsidRDefault="007904EB" w:rsidP="00670A45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593F0A">
        <w:rPr>
          <w:rFonts w:ascii="Times New Roman" w:hAnsi="Times New Roman"/>
          <w:sz w:val="24"/>
        </w:rPr>
        <w:t>boa acolhida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D92BD9" w:rsidP="00C052B2">
      <w:pPr>
        <w:jc w:val="center"/>
        <w:rPr>
          <w:lang w:val="pt-PT"/>
        </w:rPr>
      </w:pPr>
      <w:r>
        <w:rPr>
          <w:lang w:val="pt-PT"/>
        </w:rPr>
        <w:t>Leonardo Dahmer</w:t>
      </w:r>
      <w:r w:rsidR="00C052B2"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CA6"/>
    <w:rsid w:val="00023E2D"/>
    <w:rsid w:val="00031B75"/>
    <w:rsid w:val="00035F5F"/>
    <w:rsid w:val="000611C7"/>
    <w:rsid w:val="00061B07"/>
    <w:rsid w:val="00064C85"/>
    <w:rsid w:val="000822B6"/>
    <w:rsid w:val="00082BA6"/>
    <w:rsid w:val="000B19F9"/>
    <w:rsid w:val="000C14DF"/>
    <w:rsid w:val="000C391F"/>
    <w:rsid w:val="000D14B3"/>
    <w:rsid w:val="000D477C"/>
    <w:rsid w:val="000D6ACB"/>
    <w:rsid w:val="000E1097"/>
    <w:rsid w:val="000E1429"/>
    <w:rsid w:val="000E3585"/>
    <w:rsid w:val="000E7A57"/>
    <w:rsid w:val="00101650"/>
    <w:rsid w:val="00117A9F"/>
    <w:rsid w:val="00117EAD"/>
    <w:rsid w:val="00133927"/>
    <w:rsid w:val="00141069"/>
    <w:rsid w:val="001444FD"/>
    <w:rsid w:val="00162504"/>
    <w:rsid w:val="00166DE4"/>
    <w:rsid w:val="00173E66"/>
    <w:rsid w:val="001C33A0"/>
    <w:rsid w:val="001C694A"/>
    <w:rsid w:val="001E6BE1"/>
    <w:rsid w:val="00217047"/>
    <w:rsid w:val="002439AA"/>
    <w:rsid w:val="00245564"/>
    <w:rsid w:val="00277566"/>
    <w:rsid w:val="002803A5"/>
    <w:rsid w:val="00281610"/>
    <w:rsid w:val="002876F4"/>
    <w:rsid w:val="00287F94"/>
    <w:rsid w:val="002915B8"/>
    <w:rsid w:val="00292151"/>
    <w:rsid w:val="002A1E97"/>
    <w:rsid w:val="002C0E80"/>
    <w:rsid w:val="002F3954"/>
    <w:rsid w:val="00317FCC"/>
    <w:rsid w:val="003202EA"/>
    <w:rsid w:val="00323431"/>
    <w:rsid w:val="00326C3A"/>
    <w:rsid w:val="003321FD"/>
    <w:rsid w:val="00346C8C"/>
    <w:rsid w:val="00351083"/>
    <w:rsid w:val="00370BBA"/>
    <w:rsid w:val="0037780E"/>
    <w:rsid w:val="00394BCB"/>
    <w:rsid w:val="003A45EF"/>
    <w:rsid w:val="003C512F"/>
    <w:rsid w:val="003D0666"/>
    <w:rsid w:val="003F3EB3"/>
    <w:rsid w:val="00400636"/>
    <w:rsid w:val="00404FC2"/>
    <w:rsid w:val="004579BE"/>
    <w:rsid w:val="00460E26"/>
    <w:rsid w:val="00462087"/>
    <w:rsid w:val="00476616"/>
    <w:rsid w:val="004C1029"/>
    <w:rsid w:val="004E25E3"/>
    <w:rsid w:val="004E2A81"/>
    <w:rsid w:val="004E7BB3"/>
    <w:rsid w:val="004F1344"/>
    <w:rsid w:val="004F1CFE"/>
    <w:rsid w:val="004F4464"/>
    <w:rsid w:val="005404CE"/>
    <w:rsid w:val="00562C0D"/>
    <w:rsid w:val="00570241"/>
    <w:rsid w:val="00583AC3"/>
    <w:rsid w:val="00585840"/>
    <w:rsid w:val="00593D25"/>
    <w:rsid w:val="00593F0A"/>
    <w:rsid w:val="005A3E51"/>
    <w:rsid w:val="005A4B6B"/>
    <w:rsid w:val="005B5E8B"/>
    <w:rsid w:val="005B6CA5"/>
    <w:rsid w:val="00604CAA"/>
    <w:rsid w:val="00615BEC"/>
    <w:rsid w:val="00627C85"/>
    <w:rsid w:val="0065024A"/>
    <w:rsid w:val="00670A45"/>
    <w:rsid w:val="0069555D"/>
    <w:rsid w:val="006B75AE"/>
    <w:rsid w:val="006C32A5"/>
    <w:rsid w:val="006D20AB"/>
    <w:rsid w:val="006D7D2B"/>
    <w:rsid w:val="006E2648"/>
    <w:rsid w:val="006E5F1D"/>
    <w:rsid w:val="00716648"/>
    <w:rsid w:val="00742FB6"/>
    <w:rsid w:val="00762AD8"/>
    <w:rsid w:val="0076564F"/>
    <w:rsid w:val="00782CC6"/>
    <w:rsid w:val="007904EB"/>
    <w:rsid w:val="00793D5C"/>
    <w:rsid w:val="007A0B16"/>
    <w:rsid w:val="00821B52"/>
    <w:rsid w:val="00826F7B"/>
    <w:rsid w:val="0082786B"/>
    <w:rsid w:val="00836586"/>
    <w:rsid w:val="00841095"/>
    <w:rsid w:val="00843B7B"/>
    <w:rsid w:val="008565BF"/>
    <w:rsid w:val="00875C88"/>
    <w:rsid w:val="00891836"/>
    <w:rsid w:val="008A3EB4"/>
    <w:rsid w:val="008A5C8A"/>
    <w:rsid w:val="008D07E3"/>
    <w:rsid w:val="008D3993"/>
    <w:rsid w:val="00915D0D"/>
    <w:rsid w:val="009227BF"/>
    <w:rsid w:val="00923E50"/>
    <w:rsid w:val="0094404E"/>
    <w:rsid w:val="009510B1"/>
    <w:rsid w:val="00961400"/>
    <w:rsid w:val="009710BC"/>
    <w:rsid w:val="0098117F"/>
    <w:rsid w:val="00986C73"/>
    <w:rsid w:val="00997C77"/>
    <w:rsid w:val="009A19C0"/>
    <w:rsid w:val="009B6666"/>
    <w:rsid w:val="009C7E9B"/>
    <w:rsid w:val="009D2B2B"/>
    <w:rsid w:val="009E4777"/>
    <w:rsid w:val="009F3ECC"/>
    <w:rsid w:val="00A02266"/>
    <w:rsid w:val="00A226EA"/>
    <w:rsid w:val="00A236DE"/>
    <w:rsid w:val="00A25434"/>
    <w:rsid w:val="00A5168A"/>
    <w:rsid w:val="00A57502"/>
    <w:rsid w:val="00A57FE3"/>
    <w:rsid w:val="00A61A40"/>
    <w:rsid w:val="00AB115F"/>
    <w:rsid w:val="00AB4AD7"/>
    <w:rsid w:val="00AD6635"/>
    <w:rsid w:val="00AD69D7"/>
    <w:rsid w:val="00AD7333"/>
    <w:rsid w:val="00AE228B"/>
    <w:rsid w:val="00AF1917"/>
    <w:rsid w:val="00B15D3D"/>
    <w:rsid w:val="00B310B8"/>
    <w:rsid w:val="00B3124D"/>
    <w:rsid w:val="00B35F35"/>
    <w:rsid w:val="00B3755B"/>
    <w:rsid w:val="00B45F45"/>
    <w:rsid w:val="00B62328"/>
    <w:rsid w:val="00B869BB"/>
    <w:rsid w:val="00B878BE"/>
    <w:rsid w:val="00BE51C6"/>
    <w:rsid w:val="00BF08C8"/>
    <w:rsid w:val="00BF6204"/>
    <w:rsid w:val="00C052B2"/>
    <w:rsid w:val="00C2409F"/>
    <w:rsid w:val="00C33205"/>
    <w:rsid w:val="00C40A70"/>
    <w:rsid w:val="00C5471B"/>
    <w:rsid w:val="00C57E5B"/>
    <w:rsid w:val="00C77C84"/>
    <w:rsid w:val="00C83449"/>
    <w:rsid w:val="00C84368"/>
    <w:rsid w:val="00C8442A"/>
    <w:rsid w:val="00C96A87"/>
    <w:rsid w:val="00C97AE8"/>
    <w:rsid w:val="00CA086F"/>
    <w:rsid w:val="00CF6105"/>
    <w:rsid w:val="00D01F17"/>
    <w:rsid w:val="00D14885"/>
    <w:rsid w:val="00D17646"/>
    <w:rsid w:val="00D254E5"/>
    <w:rsid w:val="00D45A95"/>
    <w:rsid w:val="00D52315"/>
    <w:rsid w:val="00D753BA"/>
    <w:rsid w:val="00D83D13"/>
    <w:rsid w:val="00D92BD9"/>
    <w:rsid w:val="00DB5572"/>
    <w:rsid w:val="00DC368C"/>
    <w:rsid w:val="00DC59CC"/>
    <w:rsid w:val="00DC5CAD"/>
    <w:rsid w:val="00DD2927"/>
    <w:rsid w:val="00DE79F4"/>
    <w:rsid w:val="00E25395"/>
    <w:rsid w:val="00E25FD1"/>
    <w:rsid w:val="00E31958"/>
    <w:rsid w:val="00E47393"/>
    <w:rsid w:val="00E56015"/>
    <w:rsid w:val="00E6396B"/>
    <w:rsid w:val="00E8120F"/>
    <w:rsid w:val="00E864E6"/>
    <w:rsid w:val="00E94DD4"/>
    <w:rsid w:val="00EB4792"/>
    <w:rsid w:val="00EB4821"/>
    <w:rsid w:val="00EB547F"/>
    <w:rsid w:val="00ED1EAE"/>
    <w:rsid w:val="00ED633F"/>
    <w:rsid w:val="00EE2850"/>
    <w:rsid w:val="00EE6FD0"/>
    <w:rsid w:val="00F22E40"/>
    <w:rsid w:val="00F30172"/>
    <w:rsid w:val="00F3417D"/>
    <w:rsid w:val="00F35DDA"/>
    <w:rsid w:val="00F37971"/>
    <w:rsid w:val="00F423B5"/>
    <w:rsid w:val="00F54EC5"/>
    <w:rsid w:val="00F66AF1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2015-08-20T18:39:00Z</cp:lastPrinted>
  <dcterms:created xsi:type="dcterms:W3CDTF">2015-08-19T17:47:00Z</dcterms:created>
  <dcterms:modified xsi:type="dcterms:W3CDTF">2015-08-20T18:53:00Z</dcterms:modified>
</cp:coreProperties>
</file>