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B01CE3">
        <w:t>11</w:t>
      </w:r>
      <w:r w:rsidR="00301393">
        <w:t>4</w:t>
      </w:r>
      <w:r w:rsidR="008150FB">
        <w:t>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19638E" w:rsidP="00EF70E7">
      <w:r>
        <w:rPr>
          <w:lang w:val="pt-PT"/>
        </w:rPr>
        <w:t xml:space="preserve">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 w:rsidR="006E2143">
        <w:rPr>
          <w:lang w:val="pt-PT"/>
        </w:rPr>
        <w:t>18</w:t>
      </w:r>
      <w:r w:rsidR="00DD1BE4">
        <w:rPr>
          <w:lang w:val="pt-PT"/>
        </w:rPr>
        <w:t xml:space="preserve"> de</w:t>
      </w:r>
      <w:r>
        <w:rPr>
          <w:lang w:val="pt-PT"/>
        </w:rPr>
        <w:t xml:space="preserve"> </w:t>
      </w:r>
      <w:r w:rsidR="00EF70E7">
        <w:rPr>
          <w:lang w:val="pt-PT"/>
        </w:rPr>
        <w:t>novem</w:t>
      </w:r>
      <w:r w:rsidR="00E9192D">
        <w:rPr>
          <w:lang w:val="pt-PT"/>
        </w:rPr>
        <w:t>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E82E13" w:rsidRPr="00AD6635" w:rsidRDefault="00E82E13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164F9" w:rsidRDefault="00FA0AD5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19638E">
        <w:rPr>
          <w:rFonts w:ascii="Times New Roman" w:hAnsi="Times New Roman"/>
          <w:sz w:val="24"/>
        </w:rPr>
        <w:t xml:space="preserve"> </w:t>
      </w:r>
      <w:r w:rsidR="00301393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19638E">
        <w:rPr>
          <w:rFonts w:ascii="Times New Roman" w:hAnsi="Times New Roman"/>
          <w:sz w:val="24"/>
        </w:rPr>
        <w:t xml:space="preserve"> </w:t>
      </w:r>
      <w:r w:rsidR="006E2143">
        <w:rPr>
          <w:rFonts w:ascii="Times New Roman" w:hAnsi="Times New Roman"/>
          <w:sz w:val="24"/>
        </w:rPr>
        <w:t>17</w:t>
      </w:r>
      <w:r w:rsidR="0019638E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19638E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novem</w:t>
      </w:r>
      <w:r w:rsidR="00351153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7A680E">
        <w:rPr>
          <w:rFonts w:ascii="Times New Roman" w:hAnsi="Times New Roman"/>
          <w:sz w:val="24"/>
        </w:rPr>
        <w:t>sol</w:t>
      </w:r>
      <w:r w:rsidR="00B01CE3">
        <w:rPr>
          <w:rFonts w:ascii="Times New Roman" w:hAnsi="Times New Roman"/>
          <w:sz w:val="24"/>
        </w:rPr>
        <w:t>i</w:t>
      </w:r>
      <w:r w:rsidR="007A680E">
        <w:rPr>
          <w:rFonts w:ascii="Times New Roman" w:hAnsi="Times New Roman"/>
          <w:sz w:val="24"/>
        </w:rPr>
        <w:t>cita</w:t>
      </w:r>
      <w:r w:rsidR="0019638E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19638E">
        <w:rPr>
          <w:rFonts w:ascii="Times New Roman" w:hAnsi="Times New Roman"/>
          <w:sz w:val="24"/>
        </w:rPr>
        <w:t xml:space="preserve"> </w:t>
      </w:r>
      <w:r w:rsidR="008150FB">
        <w:rPr>
          <w:rFonts w:ascii="Times New Roman" w:hAnsi="Times New Roman"/>
          <w:sz w:val="24"/>
        </w:rPr>
        <w:t>colocar os suportes de lâmpadas em dois postes da Rua 1</w:t>
      </w:r>
      <w:r w:rsidR="007164F9">
        <w:rPr>
          <w:rFonts w:ascii="Times New Roman" w:hAnsi="Times New Roman"/>
          <w:sz w:val="24"/>
        </w:rPr>
        <w:t>°</w:t>
      </w:r>
      <w:bookmarkStart w:id="0" w:name="_GoBack"/>
      <w:bookmarkEnd w:id="0"/>
      <w:r w:rsidR="0019638E">
        <w:rPr>
          <w:rFonts w:ascii="Times New Roman" w:hAnsi="Times New Roman"/>
          <w:sz w:val="24"/>
        </w:rPr>
        <w:t xml:space="preserve"> de Março, em f</w:t>
      </w:r>
      <w:r w:rsidR="008150FB">
        <w:rPr>
          <w:rFonts w:ascii="Times New Roman" w:hAnsi="Times New Roman"/>
          <w:sz w:val="24"/>
        </w:rPr>
        <w:t>rente ao</w:t>
      </w:r>
      <w:r w:rsidR="007164F9">
        <w:rPr>
          <w:rFonts w:ascii="Times New Roman" w:hAnsi="Times New Roman"/>
          <w:sz w:val="24"/>
        </w:rPr>
        <w:t xml:space="preserve"> n° 34, Bairro Parque Primavera.</w:t>
      </w:r>
      <w:r w:rsidR="0019638E">
        <w:rPr>
          <w:rFonts w:ascii="Times New Roman" w:hAnsi="Times New Roman"/>
          <w:sz w:val="24"/>
        </w:rPr>
        <w:t xml:space="preserve"> </w:t>
      </w:r>
    </w:p>
    <w:p w:rsidR="0019638E" w:rsidRDefault="0019638E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01393" w:rsidRDefault="007164F9" w:rsidP="00AB4AC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19638E">
        <w:rPr>
          <w:rFonts w:ascii="Times New Roman" w:hAnsi="Times New Roman"/>
          <w:sz w:val="24"/>
        </w:rPr>
        <w:t xml:space="preserve"> ess</w:t>
      </w:r>
      <w:r w:rsidR="008150FB">
        <w:rPr>
          <w:rFonts w:ascii="Times New Roman" w:hAnsi="Times New Roman"/>
          <w:sz w:val="24"/>
        </w:rPr>
        <w:t>es postes foram substituídos</w:t>
      </w:r>
      <w:r>
        <w:rPr>
          <w:rFonts w:ascii="Times New Roman" w:hAnsi="Times New Roman"/>
          <w:sz w:val="24"/>
        </w:rPr>
        <w:t xml:space="preserve"> e estão sem suportes e</w:t>
      </w:r>
      <w:r w:rsidR="008150FB">
        <w:rPr>
          <w:rFonts w:ascii="Times New Roman" w:hAnsi="Times New Roman"/>
          <w:sz w:val="24"/>
        </w:rPr>
        <w:t xml:space="preserve"> lâmpadas.</w:t>
      </w:r>
    </w:p>
    <w:p w:rsidR="00797641" w:rsidRPr="006D367C" w:rsidRDefault="0019638E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47E83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561E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5E"/>
    <w:rsid w:val="00121AC5"/>
    <w:rsid w:val="00141069"/>
    <w:rsid w:val="001514EC"/>
    <w:rsid w:val="00175908"/>
    <w:rsid w:val="0019638E"/>
    <w:rsid w:val="00196A85"/>
    <w:rsid w:val="001C112E"/>
    <w:rsid w:val="001C33A0"/>
    <w:rsid w:val="001C3B2D"/>
    <w:rsid w:val="001D5977"/>
    <w:rsid w:val="001F4508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01393"/>
    <w:rsid w:val="00315A87"/>
    <w:rsid w:val="00323431"/>
    <w:rsid w:val="003252A1"/>
    <w:rsid w:val="00326C26"/>
    <w:rsid w:val="00326C3A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047C4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77F69"/>
    <w:rsid w:val="00583AC3"/>
    <w:rsid w:val="005902C5"/>
    <w:rsid w:val="00593D25"/>
    <w:rsid w:val="00597D49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143"/>
    <w:rsid w:val="006E2218"/>
    <w:rsid w:val="006E276D"/>
    <w:rsid w:val="006E4ACA"/>
    <w:rsid w:val="006F0F4D"/>
    <w:rsid w:val="007164F9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150FB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9E74C5"/>
    <w:rsid w:val="00A0258A"/>
    <w:rsid w:val="00A03388"/>
    <w:rsid w:val="00A03543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B4AC4"/>
    <w:rsid w:val="00AC0BA3"/>
    <w:rsid w:val="00AD6635"/>
    <w:rsid w:val="00AD680B"/>
    <w:rsid w:val="00AD7726"/>
    <w:rsid w:val="00AE0E3E"/>
    <w:rsid w:val="00AF1917"/>
    <w:rsid w:val="00AF6C48"/>
    <w:rsid w:val="00B01CE3"/>
    <w:rsid w:val="00B04152"/>
    <w:rsid w:val="00B0456A"/>
    <w:rsid w:val="00B15D3D"/>
    <w:rsid w:val="00B2148E"/>
    <w:rsid w:val="00B24E1E"/>
    <w:rsid w:val="00B42038"/>
    <w:rsid w:val="00B715C7"/>
    <w:rsid w:val="00B8522E"/>
    <w:rsid w:val="00B85483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23B5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B3D8B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82E13"/>
    <w:rsid w:val="00E9192D"/>
    <w:rsid w:val="00E93B25"/>
    <w:rsid w:val="00E93FD8"/>
    <w:rsid w:val="00E94DD4"/>
    <w:rsid w:val="00E96828"/>
    <w:rsid w:val="00EA10E9"/>
    <w:rsid w:val="00EA3AAF"/>
    <w:rsid w:val="00ED109A"/>
    <w:rsid w:val="00ED49E4"/>
    <w:rsid w:val="00EE2850"/>
    <w:rsid w:val="00EE5F38"/>
    <w:rsid w:val="00EE6BBB"/>
    <w:rsid w:val="00EF70E7"/>
    <w:rsid w:val="00EF7B65"/>
    <w:rsid w:val="00F00AFD"/>
    <w:rsid w:val="00F0438F"/>
    <w:rsid w:val="00F0523D"/>
    <w:rsid w:val="00F2015F"/>
    <w:rsid w:val="00F21916"/>
    <w:rsid w:val="00F22F77"/>
    <w:rsid w:val="00F2589E"/>
    <w:rsid w:val="00F30118"/>
    <w:rsid w:val="00F31295"/>
    <w:rsid w:val="00F509E4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7</cp:revision>
  <cp:lastPrinted>2016-11-18T16:56:00Z</cp:lastPrinted>
  <dcterms:created xsi:type="dcterms:W3CDTF">2016-11-18T14:09:00Z</dcterms:created>
  <dcterms:modified xsi:type="dcterms:W3CDTF">2016-11-18T16:56:00Z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