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3E55F1">
        <w:t>091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</w:t>
      </w:r>
      <w:r w:rsidR="00297FA0">
        <w:rPr>
          <w:lang w:val="pt-PT"/>
        </w:rPr>
        <w:t xml:space="preserve">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</w:t>
      </w:r>
      <w:r w:rsidR="001E36A5">
        <w:rPr>
          <w:lang w:val="pt-PT"/>
        </w:rPr>
        <w:t>8</w:t>
      </w:r>
      <w:r w:rsidR="00297FA0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2803A5" w:rsidP="007B772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</w:t>
      </w:r>
      <w:r w:rsidR="009C26F2">
        <w:rPr>
          <w:rFonts w:ascii="Times New Roman" w:hAnsi="Times New Roman"/>
          <w:sz w:val="24"/>
        </w:rPr>
        <w:t>Comissão de Saúde, Meio Ambiente e Assistência Social, Presidida pela Vereadora Rute Viegas Pereira, composta, também, pelos Vereadores Dr. Mário Couto e Luiz Duarte,</w:t>
      </w:r>
      <w:r w:rsidRPr="00AD6635">
        <w:rPr>
          <w:rFonts w:ascii="Times New Roman" w:hAnsi="Times New Roman"/>
          <w:sz w:val="24"/>
        </w:rPr>
        <w:t xml:space="preserve">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E36A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1E36A5">
        <w:rPr>
          <w:rFonts w:ascii="Times New Roman" w:hAnsi="Times New Roman"/>
          <w:sz w:val="24"/>
        </w:rPr>
        <w:t>,</w:t>
      </w:r>
      <w:r w:rsidR="00297FA0">
        <w:rPr>
          <w:rFonts w:ascii="Times New Roman" w:hAnsi="Times New Roman"/>
          <w:sz w:val="24"/>
        </w:rPr>
        <w:t xml:space="preserve"> </w:t>
      </w:r>
      <w:r w:rsidR="009C26F2">
        <w:rPr>
          <w:rFonts w:ascii="Times New Roman" w:hAnsi="Times New Roman"/>
          <w:sz w:val="24"/>
        </w:rPr>
        <w:t>a possibilidade de ampliação do NASF (Núcleo de Apoio à Saúde da Família)</w:t>
      </w:r>
      <w:r w:rsidR="000C3F0B">
        <w:rPr>
          <w:rFonts w:ascii="Times New Roman" w:hAnsi="Times New Roman"/>
          <w:sz w:val="24"/>
        </w:rPr>
        <w:t xml:space="preserve"> em nossa comunidade, para suprir a carência da densidade populacional atual, seriam necessárias no mínimo quatro unidades.</w:t>
      </w:r>
    </w:p>
    <w:p w:rsidR="0051031B" w:rsidRDefault="0051031B" w:rsidP="007B772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1031B" w:rsidRDefault="0051031B" w:rsidP="007B772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Comissão, a procura por serviços nesta área de sáude, já está acima da capacidade de atendimento. Cabe salientar, que crianças na fase de aquisição de linguagem e aprendizagem carecem de um atendimento eficiente. Assim, citam-se exemplos de crianças com auti</w:t>
      </w:r>
      <w:r w:rsidR="00B97F53">
        <w:rPr>
          <w:rFonts w:ascii="Times New Roman" w:hAnsi="Times New Roman"/>
          <w:sz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</w:rPr>
        <w:t>mo, síndromes, déficits auditivos entre outros que podem ter seus diagnósticos precocemente realizados e com o devido acompanhamento profissional, se tratados em tempo. Tendo grande chance de prognóstico positivo. Para os idosos com AVC, disfagia, doenças neurodegenerativas, entre outros, também necessitaram de um acompanhamento fonoaudiológico e de outras áreas da saúde, visando uma melhor qualidade de vida.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297FA0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2803A5" w:rsidRPr="00AD6635" w:rsidRDefault="003659F2" w:rsidP="00B97F53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C3F0B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36A5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3E55F1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1031B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B772D"/>
    <w:rsid w:val="007D7AF1"/>
    <w:rsid w:val="007F76CD"/>
    <w:rsid w:val="00803F9C"/>
    <w:rsid w:val="00804326"/>
    <w:rsid w:val="00821B52"/>
    <w:rsid w:val="00843B7B"/>
    <w:rsid w:val="0084493D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C26F2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97F53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F4D0-84E3-4B1C-B32E-F760AF5A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2017-01-18T17:45:00Z</cp:lastPrinted>
  <dcterms:created xsi:type="dcterms:W3CDTF">2017-01-18T15:04:00Z</dcterms:created>
  <dcterms:modified xsi:type="dcterms:W3CDTF">2017-01-18T17:51:00Z</dcterms:modified>
</cp:coreProperties>
</file>